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3367D5" w14:textId="77777777" w:rsidR="00EC5962" w:rsidRDefault="00EC5962">
      <w:pPr>
        <w:rPr>
          <w:rFonts w:ascii="Century Gothic" w:hAnsi="Century Gothic"/>
        </w:rPr>
      </w:pPr>
      <w:r w:rsidRPr="00EC5962">
        <w:rPr>
          <w:rFonts w:ascii="Century Gothic" w:eastAsiaTheme="minorEastAsia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AE1E4" wp14:editId="6158C0C4">
                <wp:simplePos x="0" y="0"/>
                <wp:positionH relativeFrom="column">
                  <wp:posOffset>-99060</wp:posOffset>
                </wp:positionH>
                <wp:positionV relativeFrom="paragraph">
                  <wp:posOffset>-68580</wp:posOffset>
                </wp:positionV>
                <wp:extent cx="7581900" cy="31813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A87B" w14:textId="6BB4093D" w:rsidR="00EC5962" w:rsidRPr="00BF62A5" w:rsidRDefault="00AE46D5" w:rsidP="00EC596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BF62A5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AE1E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5.35pt;width:597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" fillcolor="#d9d9d9">
                <v:textbox style="mso-fit-shape-to-text:t">
                  <w:txbxContent>
                    <w:p w14:paraId="1411A87B" w14:textId="6BB4093D" w:rsidR="00EC5962" w:rsidRPr="00BF62A5" w:rsidRDefault="00AE46D5" w:rsidP="00EC596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BF62A5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  <w:r w:rsidRPr="00783C78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4E81059" wp14:editId="75C7E472">
            <wp:simplePos x="0" y="0"/>
            <wp:positionH relativeFrom="column">
              <wp:posOffset>7646670</wp:posOffset>
            </wp:positionH>
            <wp:positionV relativeFrom="paragraph">
              <wp:posOffset>-326390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4E1D" w14:textId="77777777" w:rsidR="00EC5962" w:rsidRDefault="00EC5962">
      <w:pPr>
        <w:rPr>
          <w:rFonts w:ascii="Century Gothic" w:hAnsi="Century Gothic"/>
        </w:rPr>
      </w:pPr>
    </w:p>
    <w:p w14:paraId="51789290" w14:textId="77777777" w:rsidR="00EC5962" w:rsidRPr="00EC5962" w:rsidRDefault="00EC5962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930"/>
        <w:gridCol w:w="1530"/>
        <w:gridCol w:w="3600"/>
      </w:tblGrid>
      <w:tr w:rsidR="00EC5962" w:rsidRPr="00783C78" w14:paraId="55AC4128" w14:textId="77777777" w:rsidTr="00EC5962">
        <w:trPr>
          <w:trHeight w:val="432"/>
        </w:trPr>
        <w:tc>
          <w:tcPr>
            <w:tcW w:w="1638" w:type="dxa"/>
            <w:vAlign w:val="bottom"/>
          </w:tcPr>
          <w:p w14:paraId="199B8AF6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7F2EC160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FBD810D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40CAF41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962" w:rsidRPr="00783C78" w14:paraId="1CCDA30D" w14:textId="77777777" w:rsidTr="00EC5962">
        <w:trPr>
          <w:trHeight w:val="432"/>
        </w:trPr>
        <w:tc>
          <w:tcPr>
            <w:tcW w:w="1638" w:type="dxa"/>
            <w:vAlign w:val="bottom"/>
          </w:tcPr>
          <w:p w14:paraId="4C4C6EA0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CDAD3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8A39D4E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68C36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F4DC61" w14:textId="77777777" w:rsidR="000A1F86" w:rsidRPr="00EC5962" w:rsidRDefault="000A1F86">
      <w:pPr>
        <w:rPr>
          <w:rFonts w:ascii="Century Gothic" w:hAnsi="Century Gothic"/>
          <w:sz w:val="12"/>
          <w:szCs w:val="12"/>
        </w:rPr>
      </w:pPr>
    </w:p>
    <w:p w14:paraId="27B720A0" w14:textId="77777777" w:rsidR="00EA129A" w:rsidRPr="00EC5962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64"/>
        <w:gridCol w:w="378"/>
        <w:gridCol w:w="4464"/>
        <w:gridCol w:w="360"/>
        <w:gridCol w:w="4464"/>
      </w:tblGrid>
      <w:tr w:rsidR="00E6725B" w:rsidRPr="00783C78" w14:paraId="6C1F814E" w14:textId="77777777" w:rsidTr="00EC5962">
        <w:trPr>
          <w:trHeight w:val="57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541F" w14:textId="77777777" w:rsidR="00E6725B" w:rsidRPr="0040239B" w:rsidRDefault="00E43C76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Réflexion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35E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32946" w14:textId="77777777" w:rsidR="00E6725B" w:rsidRPr="0040239B" w:rsidRDefault="0040239B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239B">
              <w:rPr>
                <w:rFonts w:ascii="Century Gothic" w:hAnsi="Century Gothic"/>
                <w:sz w:val="28"/>
                <w:szCs w:val="28"/>
              </w:rPr>
              <w:t>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5141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D09A" w14:textId="77777777" w:rsidR="00E6725B" w:rsidRPr="0040239B" w:rsidRDefault="00E43C76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Personnelle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sociale</w:t>
            </w:r>
            <w:proofErr w:type="spellEnd"/>
          </w:p>
        </w:tc>
      </w:tr>
    </w:tbl>
    <w:p w14:paraId="0FB0739E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74"/>
        <w:gridCol w:w="4464"/>
        <w:gridCol w:w="339"/>
        <w:gridCol w:w="4464"/>
      </w:tblGrid>
      <w:tr w:rsidR="00E43C76" w:rsidRPr="00783C78" w14:paraId="161D8844" w14:textId="77777777" w:rsidTr="00B40651">
        <w:trPr>
          <w:trHeight w:val="225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59F" w14:textId="77777777" w:rsidR="00E43C76" w:rsidRPr="00EF750A" w:rsidRDefault="00E43C76" w:rsidP="0040239B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</w:t>
            </w:r>
            <w:proofErr w:type="spellStart"/>
            <w:r>
              <w:rPr>
                <w:rFonts w:ascii="Century Gothic" w:hAnsi="Century Gothic"/>
              </w:rPr>
              <w:t>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bien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C051ED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308" w14:textId="77777777" w:rsidR="00E43C76" w:rsidRPr="00EF750A" w:rsidRDefault="00E43C76" w:rsidP="00097903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</w:t>
            </w:r>
            <w:proofErr w:type="spellStart"/>
            <w:r>
              <w:rPr>
                <w:rFonts w:ascii="Century Gothic" w:hAnsi="Century Gothic"/>
              </w:rPr>
              <w:t>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bien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39CE4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F80" w14:textId="77777777" w:rsidR="00E43C76" w:rsidRPr="00EF750A" w:rsidRDefault="00E43C76" w:rsidP="00097903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</w:t>
            </w:r>
            <w:proofErr w:type="spellStart"/>
            <w:r>
              <w:rPr>
                <w:rFonts w:ascii="Century Gothic" w:hAnsi="Century Gothic"/>
              </w:rPr>
              <w:t>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bien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</w:tr>
      <w:tr w:rsidR="00E43C76" w:rsidRPr="00783C78" w14:paraId="20129C29" w14:textId="77777777" w:rsidTr="00EC5962">
        <w:trPr>
          <w:trHeight w:val="24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70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</w:t>
            </w:r>
            <w:proofErr w:type="spellStart"/>
            <w:r>
              <w:rPr>
                <w:rFonts w:ascii="Century Gothic" w:hAnsi="Century Gothic"/>
              </w:rPr>
              <w:t>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pourrais</w:t>
            </w:r>
            <w:proofErr w:type="spellEnd"/>
            <w:r>
              <w:rPr>
                <w:rFonts w:ascii="Century Gothic" w:hAnsi="Century Gothic"/>
              </w:rPr>
              <w:t xml:space="preserve"> faire </w:t>
            </w:r>
            <w:proofErr w:type="spellStart"/>
            <w:r>
              <w:rPr>
                <w:rFonts w:ascii="Century Gothic" w:hAnsi="Century Gothic"/>
              </w:rPr>
              <w:t>mieux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98D9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475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</w:t>
            </w:r>
            <w:proofErr w:type="spellStart"/>
            <w:r>
              <w:rPr>
                <w:rFonts w:ascii="Century Gothic" w:hAnsi="Century Gothic"/>
              </w:rPr>
              <w:t>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pourrais</w:t>
            </w:r>
            <w:proofErr w:type="spellEnd"/>
            <w:r>
              <w:rPr>
                <w:rFonts w:ascii="Century Gothic" w:hAnsi="Century Gothic"/>
              </w:rPr>
              <w:t xml:space="preserve"> faire </w:t>
            </w:r>
            <w:proofErr w:type="spellStart"/>
            <w:r>
              <w:rPr>
                <w:rFonts w:ascii="Century Gothic" w:hAnsi="Century Gothic"/>
              </w:rPr>
              <w:t>mieux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9FE6F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1AD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</w:t>
            </w:r>
            <w:proofErr w:type="spellStart"/>
            <w:r>
              <w:rPr>
                <w:rFonts w:ascii="Century Gothic" w:hAnsi="Century Gothic"/>
              </w:rPr>
              <w:t>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pourrais</w:t>
            </w:r>
            <w:proofErr w:type="spellEnd"/>
            <w:r>
              <w:rPr>
                <w:rFonts w:ascii="Century Gothic" w:hAnsi="Century Gothic"/>
              </w:rPr>
              <w:t xml:space="preserve"> faire </w:t>
            </w:r>
            <w:proofErr w:type="spellStart"/>
            <w:r>
              <w:rPr>
                <w:rFonts w:ascii="Century Gothic" w:hAnsi="Century Gothic"/>
              </w:rPr>
              <w:t>mieux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</w:tr>
      <w:tr w:rsidR="00E43C76" w:rsidRPr="00783C78" w14:paraId="22A1E3F0" w14:textId="77777777" w:rsidTr="00EC5962">
        <w:trPr>
          <w:trHeight w:val="24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139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</w:rPr>
              <w:t>vais</w:t>
            </w:r>
            <w:proofErr w:type="spellEnd"/>
            <w:r>
              <w:rPr>
                <w:rFonts w:ascii="Century Gothic" w:hAnsi="Century Gothic"/>
              </w:rPr>
              <w:t xml:space="preserve">…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111EB065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E5E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</w:rPr>
              <w:t>vais</w:t>
            </w:r>
            <w:proofErr w:type="spellEnd"/>
            <w:r>
              <w:rPr>
                <w:rFonts w:ascii="Century Gothic" w:hAnsi="Century Gothic"/>
              </w:rPr>
              <w:t xml:space="preserve">…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029CA786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E52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</w:rPr>
              <w:t>vais</w:t>
            </w:r>
            <w:proofErr w:type="spellEnd"/>
            <w:r>
              <w:rPr>
                <w:rFonts w:ascii="Century Gothic" w:hAnsi="Century Gothic"/>
              </w:rPr>
              <w:t xml:space="preserve">… </w:t>
            </w:r>
          </w:p>
        </w:tc>
      </w:tr>
    </w:tbl>
    <w:p w14:paraId="37B237FE" w14:textId="77777777" w:rsidR="00823424" w:rsidRPr="00783C78" w:rsidRDefault="00823424" w:rsidP="00EA129A">
      <w:pPr>
        <w:rPr>
          <w:rFonts w:ascii="Century Gothic" w:hAnsi="Century Gothic"/>
          <w:sz w:val="24"/>
          <w:szCs w:val="24"/>
        </w:rPr>
      </w:pPr>
    </w:p>
    <w:sectPr w:rsidR="00823424" w:rsidRPr="00783C78" w:rsidSect="00EA129A">
      <w:footerReference w:type="default" r:id="rId7"/>
      <w:pgSz w:w="15840" w:h="12240" w:orient="landscape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EC7B" w14:textId="77777777" w:rsidR="006B543C" w:rsidRDefault="006B543C" w:rsidP="00B40651">
      <w:r>
        <w:separator/>
      </w:r>
    </w:p>
  </w:endnote>
  <w:endnote w:type="continuationSeparator" w:id="0">
    <w:p w14:paraId="461063AA" w14:textId="77777777" w:rsidR="006B543C" w:rsidRDefault="006B543C" w:rsidP="00B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67C3" w14:textId="44FC0F72" w:rsidR="00B40651" w:rsidRPr="00B40651" w:rsidRDefault="00B01076">
    <w:pPr>
      <w:pStyle w:val="Footer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Juillet</w:t>
    </w:r>
    <w:proofErr w:type="spellEnd"/>
    <w:r w:rsidR="00B40651" w:rsidRPr="00B40651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51428" w14:textId="77777777" w:rsidR="006B543C" w:rsidRDefault="006B543C" w:rsidP="00B40651">
      <w:r>
        <w:separator/>
      </w:r>
    </w:p>
  </w:footnote>
  <w:footnote w:type="continuationSeparator" w:id="0">
    <w:p w14:paraId="6F8F7333" w14:textId="77777777" w:rsidR="006B543C" w:rsidRDefault="006B543C" w:rsidP="00B4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1D4669"/>
    <w:rsid w:val="00203D28"/>
    <w:rsid w:val="003E1EA2"/>
    <w:rsid w:val="003E1EDE"/>
    <w:rsid w:val="0040239B"/>
    <w:rsid w:val="00463B79"/>
    <w:rsid w:val="006B543C"/>
    <w:rsid w:val="00712635"/>
    <w:rsid w:val="007164BA"/>
    <w:rsid w:val="00740442"/>
    <w:rsid w:val="00783C78"/>
    <w:rsid w:val="007C409B"/>
    <w:rsid w:val="00806619"/>
    <w:rsid w:val="00823424"/>
    <w:rsid w:val="008E2FC7"/>
    <w:rsid w:val="00AE46D5"/>
    <w:rsid w:val="00B01076"/>
    <w:rsid w:val="00B40651"/>
    <w:rsid w:val="00B55126"/>
    <w:rsid w:val="00BE2231"/>
    <w:rsid w:val="00BF62A5"/>
    <w:rsid w:val="00E41FE4"/>
    <w:rsid w:val="00E43C76"/>
    <w:rsid w:val="00E6725B"/>
    <w:rsid w:val="00E932B1"/>
    <w:rsid w:val="00EA129A"/>
    <w:rsid w:val="00EC5962"/>
    <w:rsid w:val="00EF750A"/>
    <w:rsid w:val="00F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A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51"/>
  </w:style>
  <w:style w:type="paragraph" w:styleId="Footer">
    <w:name w:val="footer"/>
    <w:basedOn w:val="Normal"/>
    <w:link w:val="Foot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2017-02-16T22:10:00Z</cp:lastPrinted>
  <dcterms:created xsi:type="dcterms:W3CDTF">2017-09-02T20:07:00Z</dcterms:created>
  <dcterms:modified xsi:type="dcterms:W3CDTF">2017-09-02T20:07:00Z</dcterms:modified>
</cp:coreProperties>
</file>